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1AAB4" w14:textId="270925A7" w:rsidR="00AB40B4" w:rsidRDefault="0088410A" w:rsidP="0088410A">
      <w:pPr>
        <w:jc w:val="center"/>
      </w:pPr>
      <w:r>
        <w:t xml:space="preserve">EXPLORING MAGNETS </w:t>
      </w:r>
    </w:p>
    <w:p w14:paraId="176B47DE" w14:textId="273B3D91" w:rsidR="0088410A" w:rsidRDefault="0088410A" w:rsidP="0088410A">
      <w:pPr>
        <w:pStyle w:val="ListParagraph"/>
        <w:numPr>
          <w:ilvl w:val="0"/>
          <w:numId w:val="4"/>
        </w:numPr>
      </w:pPr>
      <w:r>
        <w:t xml:space="preserve">Assertion reason questions- </w:t>
      </w:r>
    </w:p>
    <w:p w14:paraId="470BDB1D" w14:textId="7AA5D132" w:rsidR="00AB40B4" w:rsidRPr="00B467F6" w:rsidRDefault="00AB40B4" w:rsidP="00F54A30">
      <w:pPr>
        <w:pStyle w:val="NoSpacing"/>
        <w:numPr>
          <w:ilvl w:val="0"/>
          <w:numId w:val="3"/>
        </w:numPr>
        <w:divId w:val="1560895644"/>
        <w:rPr>
          <w:kern w:val="0"/>
          <w14:ligatures w14:val="none"/>
        </w:rPr>
      </w:pPr>
      <w:r w:rsidRPr="00F54A30">
        <w:rPr>
          <w:rStyle w:val="Strong"/>
          <w:b w:val="0"/>
          <w:bCs w:val="0"/>
        </w:rPr>
        <w:t>Assertion (A):</w:t>
      </w:r>
      <w:r>
        <w:t xml:space="preserve"> A magnet always points in the north-south direction when freely suspended.</w:t>
      </w:r>
      <w:r>
        <w:br/>
      </w:r>
      <w:r w:rsidRPr="00F54A30">
        <w:rPr>
          <w:rStyle w:val="Strong"/>
          <w:b w:val="0"/>
          <w:bCs w:val="0"/>
        </w:rPr>
        <w:t>Reason (R):</w:t>
      </w:r>
      <w:r>
        <w:t xml:space="preserve"> Earth acts like a giant magnet.</w:t>
      </w:r>
    </w:p>
    <w:p w14:paraId="58F8BE85" w14:textId="77777777" w:rsidR="00B467F6" w:rsidRDefault="00B467F6" w:rsidP="00B467F6">
      <w:pPr>
        <w:pStyle w:val="NoSpacing"/>
        <w:ind w:left="360"/>
        <w:divId w:val="1560895644"/>
        <w:rPr>
          <w:kern w:val="0"/>
          <w14:ligatures w14:val="none"/>
        </w:rPr>
      </w:pPr>
    </w:p>
    <w:p w14:paraId="627C941E" w14:textId="4209A8BE" w:rsidR="00F40543" w:rsidRDefault="00F40543" w:rsidP="00F54A30">
      <w:pPr>
        <w:pStyle w:val="NoSpacing"/>
        <w:divId w:val="1560895644"/>
      </w:pPr>
      <w:proofErr w:type="spellStart"/>
      <w:r>
        <w:t>A.</w:t>
      </w:r>
      <w:r w:rsidR="00AB40B4">
        <w:t>Both</w:t>
      </w:r>
      <w:proofErr w:type="spellEnd"/>
      <w:r w:rsidR="00AB40B4">
        <w:t xml:space="preserve"> A and R are true and R is the correct explanation of A.</w:t>
      </w:r>
      <w:r w:rsidR="00AB40B4">
        <w:br/>
        <w:t>B. Both A and R are true but R is not the correct explanation of</w:t>
      </w:r>
      <w:r>
        <w:t xml:space="preserve"> A.</w:t>
      </w:r>
    </w:p>
    <w:p w14:paraId="68474468" w14:textId="034AAA86" w:rsidR="00385719" w:rsidRDefault="00F40543" w:rsidP="00F54A30">
      <w:pPr>
        <w:pStyle w:val="NoSpacing"/>
        <w:divId w:val="1560895644"/>
      </w:pPr>
      <w:r>
        <w:t>C.</w:t>
      </w:r>
      <w:r w:rsidR="00AB40B4">
        <w:t xml:space="preserve"> A is true but R is false.</w:t>
      </w:r>
      <w:r w:rsidR="00AB40B4">
        <w:br/>
        <w:t>D. A is false but R is true.</w:t>
      </w:r>
    </w:p>
    <w:p w14:paraId="44AA180C" w14:textId="77777777" w:rsidR="00642A07" w:rsidRDefault="00642A07" w:rsidP="00F54A30">
      <w:pPr>
        <w:pStyle w:val="NoSpacing"/>
        <w:divId w:val="1560895644"/>
      </w:pPr>
    </w:p>
    <w:p w14:paraId="0B2792CE" w14:textId="595D51F4" w:rsidR="00F40543" w:rsidRDefault="0088410A" w:rsidP="00F54A30">
      <w:pPr>
        <w:pStyle w:val="NoSpacing"/>
        <w:divId w:val="1560895644"/>
      </w:pPr>
      <w:r>
        <w:t xml:space="preserve">2. </w:t>
      </w:r>
      <w:r w:rsidR="00385719">
        <w:t>Assertion (A): Like poles of magnets attract each other.</w:t>
      </w:r>
    </w:p>
    <w:p w14:paraId="1730CD87" w14:textId="60DFE4B6" w:rsidR="00385719" w:rsidRDefault="00385719" w:rsidP="00F54A30">
      <w:pPr>
        <w:pStyle w:val="NoSpacing"/>
        <w:divId w:val="1560895644"/>
      </w:pPr>
      <w:r>
        <w:t>Reason (R): Opposite poles of magnets repel each other.</w:t>
      </w:r>
    </w:p>
    <w:p w14:paraId="1875BD80" w14:textId="77777777" w:rsidR="00B467F6" w:rsidRDefault="00B467F6" w:rsidP="00F54A30">
      <w:pPr>
        <w:pStyle w:val="NoSpacing"/>
        <w:divId w:val="1560895644"/>
      </w:pPr>
    </w:p>
    <w:p w14:paraId="464968DE" w14:textId="77777777" w:rsidR="00385719" w:rsidRDefault="00385719" w:rsidP="00F54A30">
      <w:pPr>
        <w:pStyle w:val="NoSpacing"/>
        <w:divId w:val="1560895644"/>
      </w:pPr>
      <w:r>
        <w:t>A. Both A and R are true and R is the correct explanation of A.</w:t>
      </w:r>
    </w:p>
    <w:p w14:paraId="0948E8AA" w14:textId="77777777" w:rsidR="00385719" w:rsidRDefault="00385719" w:rsidP="00F54A30">
      <w:pPr>
        <w:pStyle w:val="NoSpacing"/>
        <w:divId w:val="1560895644"/>
      </w:pPr>
      <w:r>
        <w:t>B. Both A and R are true but R is not the correct explanation of A.</w:t>
      </w:r>
    </w:p>
    <w:p w14:paraId="4D127755" w14:textId="77777777" w:rsidR="00385719" w:rsidRDefault="00385719" w:rsidP="00F54A30">
      <w:pPr>
        <w:pStyle w:val="NoSpacing"/>
        <w:divId w:val="1560895644"/>
      </w:pPr>
      <w:r>
        <w:t>C. A is false but R is true.</w:t>
      </w:r>
    </w:p>
    <w:p w14:paraId="5878CCD9" w14:textId="77777777" w:rsidR="00385719" w:rsidRDefault="00385719" w:rsidP="00F54A30">
      <w:pPr>
        <w:pStyle w:val="NoSpacing"/>
        <w:divId w:val="1560895644"/>
      </w:pPr>
      <w:r>
        <w:t>D. Both A and R are false.</w:t>
      </w:r>
    </w:p>
    <w:p w14:paraId="3D2856B1" w14:textId="48A716C6" w:rsidR="00B467F6" w:rsidRDefault="0088410A">
      <w:pPr>
        <w:pStyle w:val="NormalWeb"/>
        <w:divId w:val="477190169"/>
      </w:pPr>
      <w:r>
        <w:t xml:space="preserve">3. </w:t>
      </w:r>
      <w:r w:rsidR="00B467F6" w:rsidRPr="00B467F6">
        <w:rPr>
          <w:rStyle w:val="Strong"/>
          <w:b w:val="0"/>
          <w:bCs w:val="0"/>
        </w:rPr>
        <w:t>Assertion (A):</w:t>
      </w:r>
      <w:r w:rsidR="00B467F6" w:rsidRPr="00B467F6">
        <w:rPr>
          <w:b/>
          <w:bCs/>
        </w:rPr>
        <w:t xml:space="preserve"> </w:t>
      </w:r>
      <w:r w:rsidR="00B467F6">
        <w:t>A magnet can attract iron nails.</w:t>
      </w:r>
      <w:r w:rsidR="00B467F6">
        <w:br/>
      </w:r>
      <w:r w:rsidR="00B467F6" w:rsidRPr="00B467F6">
        <w:rPr>
          <w:rStyle w:val="Strong"/>
          <w:b w:val="0"/>
          <w:bCs w:val="0"/>
        </w:rPr>
        <w:t>Reason (R):</w:t>
      </w:r>
      <w:r w:rsidR="00B467F6">
        <w:t xml:space="preserve"> Iron is a magnetic material.</w:t>
      </w:r>
    </w:p>
    <w:p w14:paraId="75012522" w14:textId="77777777" w:rsidR="00B467F6" w:rsidRDefault="00B467F6">
      <w:pPr>
        <w:pStyle w:val="NormalWeb"/>
        <w:divId w:val="477190169"/>
      </w:pPr>
      <w:r>
        <w:t>A. Both A and R are true and R is the correct explanation of A.</w:t>
      </w:r>
      <w:r>
        <w:br/>
        <w:t>B. Both A and R are true but R is not the correct explanation of A.</w:t>
      </w:r>
      <w:r>
        <w:br/>
        <w:t>C. A is true but R is false.</w:t>
      </w:r>
      <w:r>
        <w:br/>
        <w:t>D. A is false but R is true.</w:t>
      </w:r>
    </w:p>
    <w:p w14:paraId="4E33AF48" w14:textId="77777777" w:rsidR="00DC539D" w:rsidRDefault="00642A07">
      <w:pPr>
        <w:pStyle w:val="NormalWeb"/>
        <w:divId w:val="1899511385"/>
      </w:pPr>
      <w:r>
        <w:t xml:space="preserve">4. </w:t>
      </w:r>
      <w:r w:rsidR="00DC539D" w:rsidRPr="00DC539D">
        <w:rPr>
          <w:rStyle w:val="Strong"/>
          <w:b w:val="0"/>
          <w:bCs w:val="0"/>
        </w:rPr>
        <w:t>Assertion (A):</w:t>
      </w:r>
      <w:r w:rsidR="00DC539D">
        <w:t xml:space="preserve"> A magnet loses its magnetic property when heated strongly.</w:t>
      </w:r>
      <w:r w:rsidR="00DC539D">
        <w:br/>
      </w:r>
      <w:r w:rsidR="00DC539D" w:rsidRPr="00DC539D">
        <w:rPr>
          <w:rStyle w:val="Strong"/>
          <w:b w:val="0"/>
          <w:bCs w:val="0"/>
        </w:rPr>
        <w:t>Reason (R):</w:t>
      </w:r>
      <w:r w:rsidR="00DC539D" w:rsidRPr="00DC539D">
        <w:rPr>
          <w:b/>
          <w:bCs/>
        </w:rPr>
        <w:t xml:space="preserve"> </w:t>
      </w:r>
      <w:r w:rsidR="00DC539D">
        <w:t>Heat destroys the magnetic field of a magnet.</w:t>
      </w:r>
    </w:p>
    <w:p w14:paraId="2FD82B4F" w14:textId="77777777" w:rsidR="00DC539D" w:rsidRDefault="00DC539D">
      <w:pPr>
        <w:pStyle w:val="NormalWeb"/>
        <w:divId w:val="1899511385"/>
      </w:pPr>
      <w:r>
        <w:t>A. Both A and R are true and R is the correct explanation of A.</w:t>
      </w:r>
      <w:r>
        <w:br/>
        <w:t>B. Both A and R are true but R is not the correct explanation of A.</w:t>
      </w:r>
      <w:r>
        <w:br/>
        <w:t>C. A is true but R is false.</w:t>
      </w:r>
      <w:r>
        <w:br/>
        <w:t>D. A is false but R is true.</w:t>
      </w:r>
    </w:p>
    <w:p w14:paraId="3EC3AB05" w14:textId="77777777" w:rsidR="00FD4461" w:rsidRDefault="00DC539D">
      <w:pPr>
        <w:pStyle w:val="NormalWeb"/>
        <w:divId w:val="2032686068"/>
      </w:pPr>
      <w:r>
        <w:t xml:space="preserve">5. </w:t>
      </w:r>
      <w:r w:rsidR="00FD4461" w:rsidRPr="00FD4461">
        <w:rPr>
          <w:rStyle w:val="Strong"/>
          <w:b w:val="0"/>
          <w:bCs w:val="0"/>
        </w:rPr>
        <w:t>Assertion (A):</w:t>
      </w:r>
      <w:r w:rsidR="00FD4461" w:rsidRPr="00FD4461">
        <w:rPr>
          <w:b/>
          <w:bCs/>
        </w:rPr>
        <w:t xml:space="preserve"> </w:t>
      </w:r>
      <w:r w:rsidR="00FD4461">
        <w:t>Magnets can be used to separate magnetic materials from a mixture.</w:t>
      </w:r>
      <w:r w:rsidR="00FD4461">
        <w:br/>
      </w:r>
      <w:r w:rsidR="00FD4461" w:rsidRPr="00FD4461">
        <w:rPr>
          <w:rStyle w:val="Strong"/>
          <w:b w:val="0"/>
          <w:bCs w:val="0"/>
        </w:rPr>
        <w:t>Reason (R):</w:t>
      </w:r>
      <w:r w:rsidR="00FD4461" w:rsidRPr="00FD4461">
        <w:rPr>
          <w:b/>
          <w:bCs/>
        </w:rPr>
        <w:t xml:space="preserve"> </w:t>
      </w:r>
      <w:r w:rsidR="00FD4461">
        <w:t>Magnets attract all types of materials.</w:t>
      </w:r>
    </w:p>
    <w:p w14:paraId="7384A3F9" w14:textId="77777777" w:rsidR="00FD4461" w:rsidRDefault="00FD4461">
      <w:pPr>
        <w:pStyle w:val="NormalWeb"/>
        <w:divId w:val="2032686068"/>
      </w:pPr>
      <w:r>
        <w:t>A. Both A and R are true and R is the correct explanation of A.</w:t>
      </w:r>
      <w:r>
        <w:br/>
        <w:t>B. Both A and R are true but R is not the correct explanation of A.</w:t>
      </w:r>
      <w:r>
        <w:br/>
        <w:t>C. A is true but R is false.</w:t>
      </w:r>
      <w:r>
        <w:br/>
        <w:t>D. Both A and R are false.</w:t>
      </w:r>
    </w:p>
    <w:p w14:paraId="55788717" w14:textId="77777777" w:rsidR="00622DFA" w:rsidRDefault="00FD4461">
      <w:pPr>
        <w:pStyle w:val="NormalWeb"/>
        <w:divId w:val="428308263"/>
      </w:pPr>
      <w:r>
        <w:t xml:space="preserve">6. </w:t>
      </w:r>
      <w:r w:rsidR="00622DFA" w:rsidRPr="00622DFA">
        <w:rPr>
          <w:rStyle w:val="Strong"/>
          <w:b w:val="0"/>
          <w:bCs w:val="0"/>
        </w:rPr>
        <w:t>Assertion (A):</w:t>
      </w:r>
      <w:r w:rsidR="00622DFA">
        <w:t xml:space="preserve"> A compass needle gets deflected when brought near a magnet.</w:t>
      </w:r>
      <w:r w:rsidR="00622DFA">
        <w:br/>
      </w:r>
      <w:r w:rsidR="00622DFA" w:rsidRPr="00622DFA">
        <w:rPr>
          <w:rStyle w:val="Strong"/>
          <w:b w:val="0"/>
          <w:bCs w:val="0"/>
        </w:rPr>
        <w:t>Reason (R):</w:t>
      </w:r>
      <w:r w:rsidR="00622DFA" w:rsidRPr="00622DFA">
        <w:rPr>
          <w:b/>
          <w:bCs/>
        </w:rPr>
        <w:t xml:space="preserve"> </w:t>
      </w:r>
      <w:r w:rsidR="00622DFA">
        <w:t>The compass needle is a small magnet and is affected by the magnetic field of another magnet.</w:t>
      </w:r>
    </w:p>
    <w:p w14:paraId="0BE35566" w14:textId="77777777" w:rsidR="00622DFA" w:rsidRDefault="00622DFA">
      <w:pPr>
        <w:pStyle w:val="NormalWeb"/>
        <w:divId w:val="428308263"/>
      </w:pPr>
      <w:r>
        <w:t>A. Both A and R are true and R is the correct explanation of A.</w:t>
      </w:r>
      <w:r>
        <w:br/>
        <w:t>B. Both A and R are true but R is not the correct explanation of A.</w:t>
      </w:r>
      <w:r>
        <w:br/>
        <w:t>C. A is true but R is false.</w:t>
      </w:r>
      <w:r>
        <w:br/>
        <w:t>D. A is false but R is true.</w:t>
      </w:r>
    </w:p>
    <w:p w14:paraId="6EF78FE9" w14:textId="2B4FEDF1" w:rsidR="00FD4461" w:rsidRDefault="00FD4461">
      <w:pPr>
        <w:pStyle w:val="NormalWeb"/>
        <w:divId w:val="2032686068"/>
      </w:pPr>
    </w:p>
    <w:p w14:paraId="4FA9F868" w14:textId="42937A66" w:rsidR="00DC539D" w:rsidRDefault="00DC539D">
      <w:pPr>
        <w:pStyle w:val="NormalWeb"/>
        <w:divId w:val="1899511385"/>
      </w:pPr>
    </w:p>
    <w:p w14:paraId="0277AEE2" w14:textId="13023A7D" w:rsidR="00642A07" w:rsidRDefault="00642A07">
      <w:pPr>
        <w:pStyle w:val="NormalWeb"/>
        <w:divId w:val="477190169"/>
      </w:pPr>
    </w:p>
    <w:p w14:paraId="252E82E3" w14:textId="47FA7DDD" w:rsidR="0088410A" w:rsidRDefault="0088410A" w:rsidP="00F54A30">
      <w:pPr>
        <w:pStyle w:val="NoSpacing"/>
        <w:divId w:val="1560895644"/>
      </w:pPr>
    </w:p>
    <w:p w14:paraId="12A588E0" w14:textId="2D5779EC" w:rsidR="00AB40B4" w:rsidRDefault="00AB40B4" w:rsidP="00F54A30">
      <w:pPr>
        <w:pStyle w:val="NoSpacing"/>
      </w:pPr>
    </w:p>
    <w:p w14:paraId="46F5CD5E" w14:textId="77777777" w:rsidR="00AB40B4" w:rsidRDefault="00AB40B4" w:rsidP="00F54A30">
      <w:pPr>
        <w:pStyle w:val="NoSpacing"/>
      </w:pPr>
    </w:p>
    <w:sectPr w:rsidR="00AB40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D3D6B"/>
    <w:multiLevelType w:val="hybridMultilevel"/>
    <w:tmpl w:val="037289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F04F3"/>
    <w:multiLevelType w:val="hybridMultilevel"/>
    <w:tmpl w:val="31E0C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4A3D4A"/>
    <w:multiLevelType w:val="hybridMultilevel"/>
    <w:tmpl w:val="BD3ADB0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3D50C3"/>
    <w:multiLevelType w:val="hybridMultilevel"/>
    <w:tmpl w:val="2F5AE6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E0CFC6C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6008255">
    <w:abstractNumId w:val="3"/>
  </w:num>
  <w:num w:numId="2" w16cid:durableId="2016297857">
    <w:abstractNumId w:val="2"/>
  </w:num>
  <w:num w:numId="3" w16cid:durableId="1516964404">
    <w:abstractNumId w:val="0"/>
  </w:num>
  <w:num w:numId="4" w16cid:durableId="13208407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0B4"/>
    <w:rsid w:val="00385719"/>
    <w:rsid w:val="00622DFA"/>
    <w:rsid w:val="00642A07"/>
    <w:rsid w:val="0088410A"/>
    <w:rsid w:val="00AB40B4"/>
    <w:rsid w:val="00B467F6"/>
    <w:rsid w:val="00BF2CA7"/>
    <w:rsid w:val="00DC539D"/>
    <w:rsid w:val="00F40543"/>
    <w:rsid w:val="00F54A30"/>
    <w:rsid w:val="00FD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5DEB4D"/>
  <w15:chartTrackingRefBased/>
  <w15:docId w15:val="{0E5EF798-DD45-C24A-B5DB-F7BE5B2E3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40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40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40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40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40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40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40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40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40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40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40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40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40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40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40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40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40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40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40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40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40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40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40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40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40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40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40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40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40B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B40B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AB40B4"/>
    <w:rPr>
      <w:b/>
      <w:bCs/>
    </w:rPr>
  </w:style>
  <w:style w:type="paragraph" w:styleId="NoSpacing">
    <w:name w:val="No Spacing"/>
    <w:uiPriority w:val="1"/>
    <w:qFormat/>
    <w:rsid w:val="00F54A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08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9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1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68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30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bani17.biswas@gmail.com</cp:lastModifiedBy>
  <cp:revision>2</cp:revision>
  <dcterms:created xsi:type="dcterms:W3CDTF">2025-06-11T02:15:00Z</dcterms:created>
  <dcterms:modified xsi:type="dcterms:W3CDTF">2025-06-11T02:15:00Z</dcterms:modified>
</cp:coreProperties>
</file>